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A40" w:rsidRDefault="00AB6A40" w:rsidP="00AB6A40">
      <w:pPr>
        <w:spacing w:after="0"/>
        <w:ind w:left="-142" w:firstLine="284"/>
        <w:jc w:val="both"/>
        <w:rPr>
          <w:rFonts w:ascii="Times New Roman" w:eastAsia="Liberation Serif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44"/>
        <w:gridCol w:w="4827"/>
      </w:tblGrid>
      <w:tr w:rsidR="00AB6A40" w:rsidTr="00AB6A40">
        <w:tc>
          <w:tcPr>
            <w:tcW w:w="4744" w:type="dxa"/>
            <w:hideMark/>
          </w:tcPr>
          <w:p w:rsidR="00AB6A40" w:rsidRDefault="00AB6A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:rsidR="00AB6A40" w:rsidRDefault="00AB6A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МКУ АГО «ЦОДСО»</w:t>
            </w:r>
          </w:p>
          <w:p w:rsidR="00AB6A40" w:rsidRDefault="00AB6A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_________________________    </w:t>
            </w:r>
          </w:p>
        </w:tc>
        <w:tc>
          <w:tcPr>
            <w:tcW w:w="4827" w:type="dxa"/>
            <w:hideMark/>
          </w:tcPr>
          <w:p w:rsidR="00AB6A40" w:rsidRDefault="00AB6A4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:rsidR="00AB6A40" w:rsidRDefault="00AB6A4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образования  Артемовского городского округа</w:t>
            </w:r>
          </w:p>
          <w:p w:rsidR="00AB6A40" w:rsidRDefault="00AB6A4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</w:t>
            </w:r>
          </w:p>
        </w:tc>
      </w:tr>
    </w:tbl>
    <w:p w:rsidR="00AB6A40" w:rsidRDefault="00AB6A40" w:rsidP="00AB6A4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B6A40" w:rsidRDefault="00AB6A40" w:rsidP="00AB6A4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Утверждено на заседании </w:t>
      </w:r>
    </w:p>
    <w:p w:rsidR="00AB6A40" w:rsidRDefault="00E83713" w:rsidP="00AB6A4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ММО библиотекарей</w:t>
      </w:r>
    </w:p>
    <w:p w:rsidR="00AB6A40" w:rsidRDefault="00AB6A40" w:rsidP="00AB6A4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B6A40" w:rsidRDefault="00AB6A40" w:rsidP="00AB6A4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№ ____ от __________</w:t>
      </w:r>
    </w:p>
    <w:p w:rsidR="00AB6A40" w:rsidRDefault="00AB6A40" w:rsidP="00AB6A4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B6A40" w:rsidRDefault="00AB6A40" w:rsidP="00AB6A4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B6A40" w:rsidRDefault="00AB6A40" w:rsidP="00AB6A4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 работы муниципального методического объединения </w:t>
      </w:r>
      <w:r w:rsidR="00E8371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____________________</w:t>
      </w:r>
      <w:r w:rsidR="00E83713">
        <w:rPr>
          <w:rFonts w:ascii="Times New Roman" w:hAnsi="Times New Roman" w:cs="Times New Roman"/>
          <w:b/>
          <w:sz w:val="28"/>
          <w:szCs w:val="28"/>
        </w:rPr>
        <w:t>библиотекарей</w:t>
      </w:r>
      <w:r>
        <w:rPr>
          <w:rFonts w:ascii="Times New Roman" w:hAnsi="Times New Roman" w:cs="Times New Roman"/>
          <w:b/>
          <w:sz w:val="28"/>
          <w:szCs w:val="28"/>
        </w:rPr>
        <w:t>__________________________</w:t>
      </w:r>
    </w:p>
    <w:p w:rsidR="00AB6A40" w:rsidRDefault="00AB6A40" w:rsidP="00AB6A4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(наименование ММО)</w:t>
      </w:r>
    </w:p>
    <w:p w:rsidR="00AB6A40" w:rsidRDefault="00AB6A40" w:rsidP="00AB6A4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E83713">
        <w:rPr>
          <w:rFonts w:ascii="Times New Roman" w:hAnsi="Times New Roman" w:cs="Times New Roman"/>
          <w:b/>
          <w:sz w:val="28"/>
          <w:szCs w:val="28"/>
        </w:rPr>
        <w:t>2024-2025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AB6A40" w:rsidRDefault="00AB6A40" w:rsidP="00AB6A4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6A40" w:rsidRDefault="00AB6A40" w:rsidP="00AB6A40">
      <w:pPr>
        <w:pStyle w:val="a4"/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Методическая тема:</w:t>
      </w:r>
    </w:p>
    <w:p w:rsidR="00AB6A40" w:rsidRDefault="00AB6A40" w:rsidP="00AB6A40">
      <w:pPr>
        <w:pStyle w:val="a4"/>
        <w:spacing w:line="276" w:lineRule="auto"/>
        <w:jc w:val="both"/>
        <w:rPr>
          <w:rStyle w:val="a5"/>
        </w:rPr>
      </w:pPr>
    </w:p>
    <w:p w:rsidR="00AB6A40" w:rsidRPr="009516BA" w:rsidRDefault="00AB6A40" w:rsidP="00AB6A40">
      <w:pPr>
        <w:jc w:val="both"/>
        <w:rPr>
          <w:rStyle w:val="a6"/>
          <w:rFonts w:ascii="Times New Roman" w:hAnsi="Times New Roman" w:cs="Times New Roman"/>
          <w:bCs w:val="0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Цель: </w:t>
      </w:r>
      <w:r w:rsidR="009516BA" w:rsidRPr="009516BA">
        <w:rPr>
          <w:rFonts w:ascii="Times New Roman" w:hAnsi="Times New Roman" w:cs="Times New Roman"/>
          <w:iCs/>
          <w:sz w:val="28"/>
          <w:szCs w:val="28"/>
        </w:rPr>
        <w:t>«Реализация концепции развития ШИБЦ в условиях ФГОС: проблемы, возможности, перспективы»</w:t>
      </w:r>
    </w:p>
    <w:p w:rsidR="00AB6A40" w:rsidRDefault="00AB6A40" w:rsidP="00AB6A40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9516BA" w:rsidRPr="009516BA" w:rsidRDefault="009516BA" w:rsidP="009516BA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16BA">
        <w:rPr>
          <w:rFonts w:ascii="Times New Roman" w:eastAsia="Times New Roman" w:hAnsi="Times New Roman" w:cs="Times New Roman"/>
          <w:sz w:val="28"/>
          <w:szCs w:val="28"/>
        </w:rPr>
        <w:t>1.  совершенствование нормативно-правового, научно-методического, кадрового, материально-технического, информационно-ресурсного и программного обеспечения школьных библиотек;</w:t>
      </w:r>
    </w:p>
    <w:p w:rsidR="009516BA" w:rsidRPr="009516BA" w:rsidRDefault="009516BA" w:rsidP="009516BA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16BA">
        <w:rPr>
          <w:rFonts w:ascii="Times New Roman" w:eastAsia="Times New Roman" w:hAnsi="Times New Roman" w:cs="Times New Roman"/>
          <w:sz w:val="28"/>
          <w:szCs w:val="28"/>
        </w:rPr>
        <w:t>2. организация методического сопровождения деятельности школьных информационно-библиотечных центров и школьных библиотек;</w:t>
      </w:r>
    </w:p>
    <w:p w:rsidR="009516BA" w:rsidRPr="009516BA" w:rsidRDefault="009516BA" w:rsidP="009516BA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16BA">
        <w:rPr>
          <w:rFonts w:ascii="Times New Roman" w:eastAsia="Times New Roman" w:hAnsi="Times New Roman" w:cs="Times New Roman"/>
          <w:sz w:val="28"/>
          <w:szCs w:val="28"/>
        </w:rPr>
        <w:t>3. расширение функций школьных информационно-библиотечных центров и школьных библиотек для комплексной поддержки образовательной деятельности в соответствии с требованиями ФГОС;</w:t>
      </w:r>
    </w:p>
    <w:p w:rsidR="009516BA" w:rsidRPr="009516BA" w:rsidRDefault="009516BA" w:rsidP="009516BA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16BA">
        <w:rPr>
          <w:rFonts w:ascii="Times New Roman" w:eastAsia="Times New Roman" w:hAnsi="Times New Roman" w:cs="Times New Roman"/>
          <w:sz w:val="28"/>
          <w:szCs w:val="28"/>
        </w:rPr>
        <w:t>4. создание условий для дополнительного профессионального образования педагогов-библиотекарей, библиотечных специалистов.</w:t>
      </w:r>
    </w:p>
    <w:p w:rsidR="00AB6A40" w:rsidRDefault="00AB6A40" w:rsidP="00AB6A4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Планируемый результат:</w:t>
      </w:r>
    </w:p>
    <w:p w:rsidR="00AB6A40" w:rsidRDefault="00AB6A40" w:rsidP="00AB6A40">
      <w:pPr>
        <w:pStyle w:val="a3"/>
        <w:shd w:val="clear" w:color="auto" w:fill="FFFFFF"/>
        <w:spacing w:before="96" w:beforeAutospacing="0" w:after="0" w:afterAutospacing="0" w:line="276" w:lineRule="auto"/>
        <w:jc w:val="both"/>
        <w:rPr>
          <w:b/>
          <w:bCs/>
          <w:sz w:val="28"/>
          <w:szCs w:val="28"/>
        </w:rPr>
      </w:pPr>
    </w:p>
    <w:p w:rsidR="00AB6A40" w:rsidRDefault="00AB6A40" w:rsidP="00AB6A40">
      <w:pPr>
        <w:pStyle w:val="a3"/>
        <w:shd w:val="clear" w:color="auto" w:fill="FFFFFF"/>
        <w:spacing w:before="96" w:beforeAutospacing="0" w:after="0" w:afterAutospacing="0" w:line="276" w:lineRule="auto"/>
        <w:jc w:val="both"/>
        <w:rPr>
          <w:b/>
          <w:bCs/>
          <w:sz w:val="28"/>
          <w:szCs w:val="28"/>
        </w:rPr>
      </w:pPr>
    </w:p>
    <w:p w:rsidR="00AB6A40" w:rsidRDefault="00AB6A40" w:rsidP="00AB6A40">
      <w:pPr>
        <w:pStyle w:val="a3"/>
        <w:shd w:val="clear" w:color="auto" w:fill="FFFFFF"/>
        <w:spacing w:before="96" w:beforeAutospacing="0" w:after="0" w:afterAutospacing="0" w:line="276" w:lineRule="auto"/>
        <w:jc w:val="both"/>
        <w:rPr>
          <w:b/>
          <w:bCs/>
          <w:sz w:val="28"/>
          <w:szCs w:val="28"/>
        </w:rPr>
      </w:pPr>
    </w:p>
    <w:p w:rsidR="00AB6A40" w:rsidRDefault="00AB6A40" w:rsidP="00AB6A40">
      <w:pPr>
        <w:pStyle w:val="a3"/>
        <w:shd w:val="clear" w:color="auto" w:fill="FFFFFF"/>
        <w:spacing w:before="96" w:beforeAutospacing="0" w:after="0" w:afterAutospacing="0" w:line="276" w:lineRule="auto"/>
        <w:jc w:val="both"/>
        <w:rPr>
          <w:b/>
          <w:bCs/>
          <w:sz w:val="28"/>
          <w:szCs w:val="28"/>
        </w:rPr>
      </w:pPr>
    </w:p>
    <w:p w:rsidR="00AB6A40" w:rsidRDefault="00AB6A40" w:rsidP="00AB6A40">
      <w:pPr>
        <w:pStyle w:val="a3"/>
        <w:shd w:val="clear" w:color="auto" w:fill="FFFFFF"/>
        <w:spacing w:before="96" w:beforeAutospacing="0" w:after="0" w:afterAutospacing="0" w:line="276" w:lineRule="auto"/>
        <w:jc w:val="both"/>
        <w:rPr>
          <w:b/>
          <w:bCs/>
          <w:sz w:val="28"/>
          <w:szCs w:val="28"/>
        </w:rPr>
      </w:pPr>
    </w:p>
    <w:p w:rsidR="00E83713" w:rsidRDefault="00E83713" w:rsidP="00AB6A40">
      <w:pPr>
        <w:pStyle w:val="a3"/>
        <w:shd w:val="clear" w:color="auto" w:fill="FFFFFF"/>
        <w:spacing w:before="96" w:beforeAutospacing="0" w:after="0" w:afterAutospacing="0" w:line="276" w:lineRule="auto"/>
        <w:jc w:val="center"/>
        <w:rPr>
          <w:b/>
          <w:bCs/>
        </w:rPr>
      </w:pPr>
    </w:p>
    <w:p w:rsidR="00E83713" w:rsidRDefault="00E83713" w:rsidP="00AB6A40">
      <w:pPr>
        <w:pStyle w:val="a3"/>
        <w:shd w:val="clear" w:color="auto" w:fill="FFFFFF"/>
        <w:spacing w:before="96" w:beforeAutospacing="0" w:after="0" w:afterAutospacing="0" w:line="276" w:lineRule="auto"/>
        <w:jc w:val="center"/>
        <w:rPr>
          <w:b/>
          <w:bCs/>
        </w:rPr>
      </w:pPr>
    </w:p>
    <w:p w:rsidR="00AB6A40" w:rsidRDefault="00AB6A40" w:rsidP="00AB6A40">
      <w:pPr>
        <w:pStyle w:val="a3"/>
        <w:shd w:val="clear" w:color="auto" w:fill="FFFFFF"/>
        <w:spacing w:before="96" w:beforeAutospacing="0" w:after="0" w:afterAutospacing="0" w:line="276" w:lineRule="auto"/>
        <w:jc w:val="center"/>
        <w:rPr>
          <w:b/>
          <w:bCs/>
        </w:rPr>
      </w:pPr>
      <w:r>
        <w:rPr>
          <w:b/>
          <w:bCs/>
        </w:rPr>
        <w:t>Организационные формы работы:</w:t>
      </w:r>
    </w:p>
    <w:p w:rsidR="00AB6A40" w:rsidRDefault="00AB6A40" w:rsidP="00AB6A40">
      <w:pPr>
        <w:pStyle w:val="a3"/>
        <w:shd w:val="clear" w:color="auto" w:fill="FFFFFF"/>
        <w:spacing w:before="96" w:beforeAutospacing="0" w:after="0" w:afterAutospacing="0" w:line="276" w:lineRule="auto"/>
        <w:jc w:val="both"/>
        <w:rPr>
          <w:b/>
          <w:i/>
        </w:rPr>
      </w:pPr>
    </w:p>
    <w:p w:rsidR="00AB6A40" w:rsidRDefault="00AB6A40" w:rsidP="00AB6A40">
      <w:pPr>
        <w:shd w:val="clear" w:color="auto" w:fill="FFFFFF"/>
        <w:spacing w:before="33" w:after="33"/>
        <w:ind w:left="284" w:hanging="284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color w:val="000000"/>
        </w:rPr>
        <w:t xml:space="preserve">                  </w:t>
      </w:r>
      <w:r>
        <w:rPr>
          <w:rFonts w:ascii="Times New Roman" w:hAnsi="Times New Roman" w:cs="Times New Roman"/>
          <w:b/>
        </w:rPr>
        <w:t xml:space="preserve">Календарно-тематическое планирование на </w:t>
      </w:r>
      <w:r w:rsidR="00E83713">
        <w:rPr>
          <w:rFonts w:ascii="Times New Roman" w:hAnsi="Times New Roman" w:cs="Times New Roman"/>
          <w:b/>
        </w:rPr>
        <w:t>2024 - 2025</w:t>
      </w:r>
      <w:r>
        <w:rPr>
          <w:rFonts w:ascii="Times New Roman" w:hAnsi="Times New Roman" w:cs="Times New Roman"/>
          <w:b/>
        </w:rPr>
        <w:t xml:space="preserve"> учебный год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90"/>
        <w:gridCol w:w="3564"/>
        <w:gridCol w:w="1276"/>
        <w:gridCol w:w="1107"/>
        <w:gridCol w:w="1869"/>
      </w:tblGrid>
      <w:tr w:rsidR="00AB6A40" w:rsidTr="00496EEF"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A40" w:rsidRDefault="00AB6A4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Направление деятельности 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A40" w:rsidRDefault="00AB6A4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Форма работы, тема (семинар, мастер-класс и др)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A40" w:rsidRDefault="00AB6A4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 (число, месяц, год)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A40" w:rsidRDefault="00AB6A4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Площадка 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A40" w:rsidRDefault="00AB6A4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Ответственный исполнитель</w:t>
            </w:r>
          </w:p>
        </w:tc>
      </w:tr>
      <w:tr w:rsidR="00AB5501" w:rsidTr="00496EEF">
        <w:tc>
          <w:tcPr>
            <w:tcW w:w="2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501" w:rsidRDefault="00AB5501" w:rsidP="00AB550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Информационная деятельность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01" w:rsidRDefault="00AB5501" w:rsidP="00AB5501">
            <w:pPr>
              <w:rPr>
                <w:rFonts w:ascii="Times New Roman" w:hAnsi="Times New Roman" w:cs="Times New Roman"/>
              </w:rPr>
            </w:pPr>
            <w:r w:rsidRPr="009516BA">
              <w:rPr>
                <w:rFonts w:ascii="Times New Roman" w:hAnsi="Times New Roman" w:cs="Times New Roman"/>
              </w:rPr>
              <w:t xml:space="preserve">Создание базы данных </w:t>
            </w:r>
            <w:r>
              <w:rPr>
                <w:rFonts w:ascii="Times New Roman" w:hAnsi="Times New Roman" w:cs="Times New Roman"/>
              </w:rPr>
              <w:t>библиотекарей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01" w:rsidRDefault="00AB5501" w:rsidP="00AB55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Август 2024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01" w:rsidRDefault="00AB5501" w:rsidP="00AB5501">
            <w:r w:rsidRPr="00B67B79">
              <w:rPr>
                <w:rFonts w:ascii="Times New Roman" w:hAnsi="Times New Roman" w:cs="Times New Roman"/>
              </w:rPr>
              <w:t>УО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01" w:rsidRDefault="00AB5501" w:rsidP="00AB55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ММО</w:t>
            </w:r>
          </w:p>
        </w:tc>
      </w:tr>
      <w:tr w:rsidR="00AB5501" w:rsidTr="00496EEF">
        <w:tc>
          <w:tcPr>
            <w:tcW w:w="2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501" w:rsidRDefault="00AB5501" w:rsidP="00AB550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01" w:rsidRDefault="00AB5501" w:rsidP="00AB5501">
            <w:pPr>
              <w:rPr>
                <w:rFonts w:ascii="Times New Roman" w:hAnsi="Times New Roman" w:cs="Times New Roman"/>
              </w:rPr>
            </w:pPr>
            <w:r w:rsidRPr="00824C66">
              <w:rPr>
                <w:rFonts w:ascii="Times New Roman" w:hAnsi="Times New Roman" w:cs="Times New Roman"/>
              </w:rPr>
              <w:t>Согласование плана закупа учебных изданий на следующий учебный год, формирование бланка заказа на учебные издания и литературу основного фонда.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01" w:rsidRDefault="00AB5501" w:rsidP="00AB55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Февраль-март 2025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01" w:rsidRDefault="00AB5501" w:rsidP="00AB5501">
            <w:r w:rsidRPr="00B67B79">
              <w:rPr>
                <w:rFonts w:ascii="Times New Roman" w:hAnsi="Times New Roman" w:cs="Times New Roman"/>
              </w:rPr>
              <w:t>УО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01" w:rsidRDefault="00AB5501" w:rsidP="00AB55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Школьные библиотекари АГО</w:t>
            </w:r>
          </w:p>
        </w:tc>
      </w:tr>
      <w:tr w:rsidR="00AB5501" w:rsidTr="00496EEF">
        <w:trPr>
          <w:trHeight w:val="1313"/>
        </w:trPr>
        <w:tc>
          <w:tcPr>
            <w:tcW w:w="2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501" w:rsidRDefault="00AB5501" w:rsidP="00AB550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01" w:rsidRDefault="00AB5501" w:rsidP="00AB550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24C66">
              <w:rPr>
                <w:rFonts w:ascii="Times New Roman" w:hAnsi="Times New Roman" w:cs="Times New Roman"/>
              </w:rPr>
              <w:t>Заключение контрактов на поставку учебных изданий с издательствами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01" w:rsidRDefault="00AB5501" w:rsidP="00AB55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 2025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01" w:rsidRDefault="00AB5501" w:rsidP="00AB5501">
            <w:r w:rsidRPr="00B67B79">
              <w:rPr>
                <w:rFonts w:ascii="Times New Roman" w:hAnsi="Times New Roman" w:cs="Times New Roman"/>
              </w:rPr>
              <w:t>УО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01" w:rsidRDefault="00AB5501" w:rsidP="00AB55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Школьные библиотекари АГО</w:t>
            </w:r>
          </w:p>
        </w:tc>
      </w:tr>
      <w:tr w:rsidR="00AB5501" w:rsidTr="00496EEF">
        <w:tc>
          <w:tcPr>
            <w:tcW w:w="2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501" w:rsidRDefault="00AB5501" w:rsidP="00AB550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01" w:rsidRDefault="00AB5501" w:rsidP="00AB5501">
            <w:pPr>
              <w:rPr>
                <w:rFonts w:ascii="Times New Roman" w:hAnsi="Times New Roman" w:cs="Times New Roman"/>
              </w:rPr>
            </w:pPr>
            <w:r w:rsidRPr="009913F3">
              <w:rPr>
                <w:rFonts w:ascii="Times New Roman" w:hAnsi="Times New Roman" w:cs="Times New Roman"/>
                <w:bCs/>
                <w:sz w:val="24"/>
                <w:szCs w:val="24"/>
              </w:rPr>
              <w:t>учет поступлений информационных документов в библиотечный фонд ШИБЦ и ШБ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01" w:rsidRDefault="00AB5501" w:rsidP="00AB55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Сентябрь, декабрь 2024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01" w:rsidRDefault="00AB5501" w:rsidP="00AB5501">
            <w:r w:rsidRPr="00B67B79">
              <w:rPr>
                <w:rFonts w:ascii="Times New Roman" w:hAnsi="Times New Roman" w:cs="Times New Roman"/>
              </w:rPr>
              <w:t>УО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01" w:rsidRDefault="00AB5501" w:rsidP="00AB55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Школьные библиотекари АГО</w:t>
            </w:r>
          </w:p>
        </w:tc>
      </w:tr>
      <w:tr w:rsidR="00AB5501" w:rsidTr="00496EEF"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501" w:rsidRDefault="00AB5501" w:rsidP="00AB550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01" w:rsidRDefault="00AB5501" w:rsidP="00AB55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комиссии по списанию библиотечного фонда при Управлении образования АГО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01" w:rsidRDefault="00AB5501" w:rsidP="00AB55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10.10.2024</w:t>
            </w:r>
          </w:p>
          <w:p w:rsidR="00AB5501" w:rsidRDefault="00726CDD" w:rsidP="00AB55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AB5501">
              <w:rPr>
                <w:rFonts w:ascii="Times New Roman" w:hAnsi="Times New Roman" w:cs="Times New Roman"/>
              </w:rPr>
              <w:t>.10.2024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01" w:rsidRDefault="00AB5501" w:rsidP="00AB5501">
            <w:r>
              <w:t>УО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01" w:rsidRDefault="00AB5501" w:rsidP="00AB55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Шарова О.С., члены комиссии</w:t>
            </w:r>
          </w:p>
        </w:tc>
      </w:tr>
      <w:tr w:rsidR="00AB5501" w:rsidTr="00496EEF">
        <w:tc>
          <w:tcPr>
            <w:tcW w:w="2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501" w:rsidRDefault="00AB5501" w:rsidP="00AB550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Аналитическая деятельность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01" w:rsidRPr="0038785F" w:rsidRDefault="00AB5501" w:rsidP="00AB5501">
            <w:pPr>
              <w:contextualSpacing/>
              <w:rPr>
                <w:rFonts w:ascii="Times New Roman" w:eastAsiaTheme="minorEastAsia" w:hAnsi="Times New Roman" w:cs="Times New Roman"/>
                <w:bCs/>
              </w:rPr>
            </w:pPr>
            <w:r w:rsidRPr="0038785F">
              <w:rPr>
                <w:rFonts w:ascii="Times New Roman" w:eastAsiaTheme="minorEastAsia" w:hAnsi="Times New Roman" w:cs="Times New Roman"/>
                <w:bCs/>
              </w:rPr>
              <w:t>Проведение мониторинга состояния ШИБЦ и ШБ:</w:t>
            </w:r>
          </w:p>
          <w:p w:rsidR="00AB5501" w:rsidRPr="0038785F" w:rsidRDefault="00AB5501" w:rsidP="00AB5501">
            <w:pPr>
              <w:contextualSpacing/>
              <w:rPr>
                <w:rFonts w:ascii="Times New Roman" w:eastAsiaTheme="minorEastAsia" w:hAnsi="Times New Roman" w:cs="Times New Roman"/>
                <w:bCs/>
              </w:rPr>
            </w:pPr>
            <w:r w:rsidRPr="0038785F">
              <w:rPr>
                <w:rFonts w:ascii="Times New Roman" w:eastAsiaTheme="minorEastAsia" w:hAnsi="Times New Roman" w:cs="Times New Roman"/>
                <w:bCs/>
              </w:rPr>
              <w:t>• обеспеченность учебной</w:t>
            </w:r>
          </w:p>
          <w:p w:rsidR="00AB5501" w:rsidRDefault="00AB5501" w:rsidP="00AB5501">
            <w:pPr>
              <w:contextualSpacing/>
              <w:rPr>
                <w:rFonts w:ascii="Times New Roman" w:hAnsi="Times New Roman" w:cs="Times New Roman"/>
              </w:rPr>
            </w:pPr>
            <w:r w:rsidRPr="0038785F">
              <w:rPr>
                <w:rFonts w:ascii="Times New Roman" w:eastAsiaTheme="minorEastAsia" w:hAnsi="Times New Roman" w:cs="Times New Roman"/>
                <w:bCs/>
              </w:rPr>
              <w:t xml:space="preserve">литературой образовательного процесса к началу учебного года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01" w:rsidRDefault="00AB5501" w:rsidP="00AB55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16.09.2024 по 11.11.2024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01" w:rsidRDefault="00AB5501" w:rsidP="00AB55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УО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01" w:rsidRDefault="00AB5501" w:rsidP="00AB55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Шарова О.С., Школьные библиотекари АГО</w:t>
            </w:r>
          </w:p>
        </w:tc>
      </w:tr>
      <w:tr w:rsidR="00AB5501" w:rsidTr="00496EEF">
        <w:tc>
          <w:tcPr>
            <w:tcW w:w="2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501" w:rsidRDefault="00AB5501" w:rsidP="00AB550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01" w:rsidRDefault="00AB5501" w:rsidP="00AB550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24C66">
              <w:rPr>
                <w:rFonts w:ascii="Times New Roman" w:hAnsi="Times New Roman" w:cs="Times New Roman"/>
              </w:rPr>
              <w:t xml:space="preserve">инвентаризация учебного фонда в соответствии с ФПУ, допущенных </w:t>
            </w:r>
            <w:r w:rsidRPr="00824C66">
              <w:rPr>
                <w:rFonts w:ascii="Times New Roman" w:hAnsi="Times New Roman" w:cs="Times New Roman"/>
              </w:rPr>
              <w:lastRenderedPageBreak/>
              <w:t>к использованию в образовательной деятельности и учебных пособий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01" w:rsidRDefault="00AB5501" w:rsidP="00AB55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Январь- </w:t>
            </w:r>
            <w:r>
              <w:rPr>
                <w:rFonts w:ascii="Times New Roman" w:hAnsi="Times New Roman" w:cs="Times New Roman"/>
              </w:rPr>
              <w:lastRenderedPageBreak/>
              <w:t>февраль 2025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01" w:rsidRDefault="00AB5501" w:rsidP="00AB5501">
            <w:r w:rsidRPr="00B67B79">
              <w:rPr>
                <w:rFonts w:ascii="Times New Roman" w:hAnsi="Times New Roman" w:cs="Times New Roman"/>
              </w:rPr>
              <w:lastRenderedPageBreak/>
              <w:t>УО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01" w:rsidRDefault="00AB5501" w:rsidP="00AB55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Школьные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библиотекари АГО</w:t>
            </w:r>
          </w:p>
        </w:tc>
      </w:tr>
      <w:tr w:rsidR="00AB5501" w:rsidTr="00496EEF">
        <w:tc>
          <w:tcPr>
            <w:tcW w:w="2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501" w:rsidRDefault="00AB5501" w:rsidP="00AB550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01" w:rsidRDefault="00AB5501" w:rsidP="00AB5501">
            <w:pPr>
              <w:rPr>
                <w:rFonts w:ascii="Times New Roman" w:hAnsi="Times New Roman" w:cs="Times New Roman"/>
              </w:rPr>
            </w:pPr>
            <w:r w:rsidRPr="009516BA">
              <w:rPr>
                <w:rFonts w:ascii="Times New Roman" w:hAnsi="Times New Roman" w:cs="Times New Roman"/>
              </w:rPr>
              <w:t>Анализ работы за 202</w:t>
            </w:r>
            <w:r>
              <w:rPr>
                <w:rFonts w:ascii="Times New Roman" w:hAnsi="Times New Roman" w:cs="Times New Roman"/>
              </w:rPr>
              <w:t>4</w:t>
            </w:r>
            <w:r w:rsidRPr="009516BA">
              <w:rPr>
                <w:rFonts w:ascii="Times New Roman" w:hAnsi="Times New Roman" w:cs="Times New Roman"/>
              </w:rPr>
              <w:t xml:space="preserve"> – 202</w:t>
            </w:r>
            <w:r>
              <w:rPr>
                <w:rFonts w:ascii="Times New Roman" w:hAnsi="Times New Roman" w:cs="Times New Roman"/>
              </w:rPr>
              <w:t>5</w:t>
            </w:r>
            <w:r w:rsidRPr="009516BA">
              <w:rPr>
                <w:rFonts w:ascii="Times New Roman" w:hAnsi="Times New Roman" w:cs="Times New Roman"/>
              </w:rPr>
              <w:t xml:space="preserve"> учебный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01" w:rsidRDefault="00AB5501" w:rsidP="00AB55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Июнь 2025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01" w:rsidRDefault="00AB5501" w:rsidP="00AB550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01" w:rsidRDefault="00AB5501" w:rsidP="00AB55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Школьные библиотекари</w:t>
            </w:r>
          </w:p>
        </w:tc>
      </w:tr>
      <w:tr w:rsidR="00AB5501" w:rsidTr="00496EEF">
        <w:tc>
          <w:tcPr>
            <w:tcW w:w="2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501" w:rsidRDefault="00AB5501" w:rsidP="00AB550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01" w:rsidRDefault="00AB5501" w:rsidP="00AB55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01" w:rsidRDefault="00AB5501" w:rsidP="00AB55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01" w:rsidRDefault="00AB5501" w:rsidP="00AB550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01" w:rsidRDefault="00AB5501" w:rsidP="00AB5501">
            <w:pPr>
              <w:rPr>
                <w:rFonts w:ascii="Times New Roman" w:hAnsi="Times New Roman" w:cs="Times New Roman"/>
              </w:rPr>
            </w:pPr>
          </w:p>
        </w:tc>
      </w:tr>
      <w:tr w:rsidR="00AB5501" w:rsidTr="00496EEF">
        <w:tc>
          <w:tcPr>
            <w:tcW w:w="2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501" w:rsidRDefault="00AB5501" w:rsidP="00AB550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01" w:rsidRDefault="00AB5501" w:rsidP="00AB55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01" w:rsidRDefault="00AB5501" w:rsidP="00AB55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01" w:rsidRDefault="00AB5501" w:rsidP="00AB550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01" w:rsidRDefault="00AB5501" w:rsidP="00AB550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B5501" w:rsidTr="00496EEF">
        <w:tc>
          <w:tcPr>
            <w:tcW w:w="2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501" w:rsidRDefault="00AB5501" w:rsidP="00AB550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Организационно-методическая деятельность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01" w:rsidRPr="00496EEF" w:rsidRDefault="00AB5501" w:rsidP="00AB5501">
            <w:pPr>
              <w:rPr>
                <w:rFonts w:ascii="Times New Roman" w:hAnsi="Times New Roman" w:cs="Times New Roman"/>
              </w:rPr>
            </w:pPr>
            <w:r w:rsidRPr="00496EEF">
              <w:rPr>
                <w:rFonts w:ascii="Times New Roman" w:hAnsi="Times New Roman" w:cs="Times New Roman"/>
              </w:rPr>
              <w:t>Индивидуальная методическая помощь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01" w:rsidRDefault="00AB5501" w:rsidP="00AB55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года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01" w:rsidRDefault="00AB5501" w:rsidP="00AB55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01" w:rsidRDefault="00AB5501" w:rsidP="00AB55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ММО</w:t>
            </w:r>
          </w:p>
        </w:tc>
      </w:tr>
      <w:tr w:rsidR="00AB5501" w:rsidTr="00496EEF">
        <w:tc>
          <w:tcPr>
            <w:tcW w:w="2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501" w:rsidRDefault="00AB5501" w:rsidP="00AB550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01" w:rsidRPr="00726CDD" w:rsidRDefault="00496EEF" w:rsidP="00AB5501">
            <w:pPr>
              <w:rPr>
                <w:rFonts w:ascii="Times New Roman" w:hAnsi="Times New Roman" w:cs="Times New Roman"/>
              </w:rPr>
            </w:pPr>
            <w:r w:rsidRPr="00726CDD">
              <w:rPr>
                <w:rFonts w:ascii="Times New Roman" w:hAnsi="Times New Roman" w:cs="Times New Roman"/>
              </w:rPr>
              <w:t>Проверка ШИБЦ и ШБ (пакет документов будет направлен в школы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01" w:rsidRPr="00726CDD" w:rsidRDefault="00496EEF" w:rsidP="0016359B">
            <w:pPr>
              <w:spacing w:after="0"/>
              <w:rPr>
                <w:rFonts w:ascii="Times New Roman" w:hAnsi="Times New Roman" w:cs="Times New Roman"/>
              </w:rPr>
            </w:pPr>
            <w:r w:rsidRPr="00726CDD">
              <w:rPr>
                <w:rFonts w:ascii="Times New Roman" w:hAnsi="Times New Roman" w:cs="Times New Roman"/>
              </w:rPr>
              <w:t>23.10.2024</w:t>
            </w:r>
          </w:p>
          <w:p w:rsidR="0016359B" w:rsidRPr="00726CDD" w:rsidRDefault="00496EEF" w:rsidP="0016359B">
            <w:pPr>
              <w:spacing w:after="0"/>
              <w:rPr>
                <w:rFonts w:ascii="Times New Roman" w:hAnsi="Times New Roman" w:cs="Times New Roman"/>
              </w:rPr>
            </w:pPr>
            <w:r w:rsidRPr="00726CDD">
              <w:rPr>
                <w:rFonts w:ascii="Times New Roman" w:hAnsi="Times New Roman" w:cs="Times New Roman"/>
              </w:rPr>
              <w:t>30.10.2024</w:t>
            </w:r>
          </w:p>
          <w:p w:rsidR="00496EEF" w:rsidRPr="00726CDD" w:rsidRDefault="0016359B" w:rsidP="0016359B">
            <w:pPr>
              <w:spacing w:after="0"/>
              <w:rPr>
                <w:rFonts w:ascii="Times New Roman" w:hAnsi="Times New Roman" w:cs="Times New Roman"/>
              </w:rPr>
            </w:pPr>
            <w:r w:rsidRPr="00726CDD">
              <w:rPr>
                <w:rFonts w:ascii="Times New Roman" w:hAnsi="Times New Roman" w:cs="Times New Roman"/>
              </w:rPr>
              <w:t xml:space="preserve">06.11.2024                   </w:t>
            </w:r>
          </w:p>
          <w:p w:rsidR="00496EEF" w:rsidRPr="00726CDD" w:rsidRDefault="0016359B" w:rsidP="001635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DD">
              <w:rPr>
                <w:rFonts w:ascii="Times New Roman" w:hAnsi="Times New Roman" w:cs="Times New Roman"/>
              </w:rPr>
              <w:t>13.11.2024</w:t>
            </w:r>
          </w:p>
          <w:p w:rsidR="0016359B" w:rsidRPr="00726CDD" w:rsidRDefault="0016359B" w:rsidP="001635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DD">
              <w:rPr>
                <w:rFonts w:ascii="Times New Roman" w:hAnsi="Times New Roman" w:cs="Times New Roman"/>
              </w:rPr>
              <w:t>20.11.2024</w:t>
            </w:r>
          </w:p>
          <w:p w:rsidR="0016359B" w:rsidRPr="00726CDD" w:rsidRDefault="0016359B" w:rsidP="001635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DD">
              <w:rPr>
                <w:rFonts w:ascii="Times New Roman" w:hAnsi="Times New Roman" w:cs="Times New Roman"/>
              </w:rPr>
              <w:t>27.11.2024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01" w:rsidRPr="00726CDD" w:rsidRDefault="00AB5501" w:rsidP="00AB55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01" w:rsidRPr="00726CDD" w:rsidRDefault="00496EEF" w:rsidP="0016359B">
            <w:pPr>
              <w:spacing w:after="0"/>
              <w:rPr>
                <w:rFonts w:ascii="Times New Roman" w:hAnsi="Times New Roman" w:cs="Times New Roman"/>
              </w:rPr>
            </w:pPr>
            <w:r w:rsidRPr="00726CDD">
              <w:rPr>
                <w:rFonts w:ascii="Times New Roman" w:hAnsi="Times New Roman" w:cs="Times New Roman"/>
              </w:rPr>
              <w:t>ОУ № 1,12, 21</w:t>
            </w:r>
          </w:p>
          <w:p w:rsidR="0016359B" w:rsidRPr="00726CDD" w:rsidRDefault="00496EEF" w:rsidP="001635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6CDD">
              <w:rPr>
                <w:rFonts w:ascii="Times New Roman" w:hAnsi="Times New Roman" w:cs="Times New Roman"/>
                <w:sz w:val="20"/>
                <w:szCs w:val="20"/>
              </w:rPr>
              <w:t>ОУ № 56 (+фил.),7</w:t>
            </w:r>
          </w:p>
          <w:p w:rsidR="00496EEF" w:rsidRPr="00726CDD" w:rsidRDefault="0016359B" w:rsidP="001635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DD">
              <w:rPr>
                <w:rFonts w:ascii="Times New Roman" w:hAnsi="Times New Roman" w:cs="Times New Roman"/>
              </w:rPr>
              <w:t>ОУ № 4,5, 10</w:t>
            </w:r>
          </w:p>
          <w:p w:rsidR="0016359B" w:rsidRPr="00726CDD" w:rsidRDefault="0016359B" w:rsidP="001635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DD">
              <w:rPr>
                <w:rFonts w:ascii="Times New Roman" w:hAnsi="Times New Roman" w:cs="Times New Roman"/>
              </w:rPr>
              <w:t>ОУ № 6,2,3, 8</w:t>
            </w:r>
          </w:p>
          <w:p w:rsidR="0016359B" w:rsidRPr="00726CDD" w:rsidRDefault="0016359B" w:rsidP="0016359B">
            <w:pPr>
              <w:spacing w:after="0"/>
              <w:rPr>
                <w:rFonts w:ascii="Times New Roman" w:hAnsi="Times New Roman" w:cs="Times New Roman"/>
              </w:rPr>
            </w:pPr>
            <w:r w:rsidRPr="00726CDD">
              <w:rPr>
                <w:rFonts w:ascii="Times New Roman" w:hAnsi="Times New Roman" w:cs="Times New Roman"/>
              </w:rPr>
              <w:t>ОУ № 9,16,14</w:t>
            </w:r>
          </w:p>
          <w:p w:rsidR="0016359B" w:rsidRPr="00726CDD" w:rsidRDefault="0016359B" w:rsidP="001635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6CDD">
              <w:rPr>
                <w:rFonts w:ascii="Times New Roman" w:hAnsi="Times New Roman" w:cs="Times New Roman"/>
              </w:rPr>
              <w:t>ОУ № 18, 17, 19</w:t>
            </w:r>
          </w:p>
        </w:tc>
      </w:tr>
      <w:tr w:rsidR="00AB5501" w:rsidTr="00496EEF">
        <w:tc>
          <w:tcPr>
            <w:tcW w:w="2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501" w:rsidRDefault="00AB5501" w:rsidP="00AB550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01" w:rsidRDefault="00AB5501" w:rsidP="00AB550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01" w:rsidRDefault="00AB5501" w:rsidP="00AB55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01" w:rsidRDefault="00AB5501" w:rsidP="00AB55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01" w:rsidRDefault="00AB5501" w:rsidP="00AB5501">
            <w:pPr>
              <w:rPr>
                <w:rFonts w:ascii="Times New Roman" w:hAnsi="Times New Roman" w:cs="Times New Roman"/>
              </w:rPr>
            </w:pPr>
          </w:p>
        </w:tc>
      </w:tr>
      <w:tr w:rsidR="00AB5501" w:rsidTr="00496EEF">
        <w:tc>
          <w:tcPr>
            <w:tcW w:w="2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501" w:rsidRDefault="00AB5501" w:rsidP="00AB550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01" w:rsidRDefault="00AB5501" w:rsidP="00AB550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01" w:rsidRDefault="00AB5501" w:rsidP="00AB55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01" w:rsidRDefault="00AB5501" w:rsidP="00AB5501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01" w:rsidRDefault="00AB5501" w:rsidP="00AB5501">
            <w:pPr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AB5501" w:rsidTr="00496EEF">
        <w:tc>
          <w:tcPr>
            <w:tcW w:w="2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501" w:rsidRDefault="00AB5501" w:rsidP="00AB550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Методическое обеспечение совершенствования педагогического мастерства, развития педагогического творчества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01" w:rsidRDefault="00AB5501" w:rsidP="00AB5501">
            <w:pPr>
              <w:spacing w:after="0"/>
              <w:rPr>
                <w:rFonts w:ascii="Times New Roman" w:hAnsi="Times New Roman" w:cs="Times New Roman"/>
              </w:rPr>
            </w:pPr>
            <w:r w:rsidRPr="0038785F">
              <w:rPr>
                <w:rFonts w:ascii="Times New Roman" w:hAnsi="Times New Roman" w:cs="Times New Roman"/>
              </w:rPr>
              <w:t>Участие в раб</w:t>
            </w:r>
            <w:r>
              <w:rPr>
                <w:rFonts w:ascii="Times New Roman" w:hAnsi="Times New Roman" w:cs="Times New Roman"/>
              </w:rPr>
              <w:t>оте сетевых сообществ Интернета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01" w:rsidRDefault="00AB5501" w:rsidP="00AB55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01" w:rsidRDefault="00AB5501" w:rsidP="00AB550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01" w:rsidRDefault="00AB5501" w:rsidP="00AB550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B5501" w:rsidTr="00496EEF">
        <w:tc>
          <w:tcPr>
            <w:tcW w:w="2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501" w:rsidRDefault="00AB5501" w:rsidP="00AB550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01" w:rsidRDefault="00AB5501" w:rsidP="00AB5501">
            <w:pPr>
              <w:spacing w:after="0"/>
              <w:rPr>
                <w:rFonts w:ascii="Times New Roman" w:hAnsi="Times New Roman" w:cs="Times New Roman"/>
              </w:rPr>
            </w:pPr>
            <w:r w:rsidRPr="0038785F">
              <w:rPr>
                <w:rFonts w:ascii="Times New Roman" w:hAnsi="Times New Roman" w:cs="Times New Roman"/>
              </w:rPr>
              <w:t>Курсовая подгото</w:t>
            </w:r>
            <w:r>
              <w:rPr>
                <w:rFonts w:ascii="Times New Roman" w:hAnsi="Times New Roman" w:cs="Times New Roman"/>
              </w:rPr>
              <w:t>вка (в том числе, дистанционно)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01" w:rsidRDefault="00AB5501" w:rsidP="00AB55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01" w:rsidRDefault="00AB5501" w:rsidP="00AB550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01" w:rsidRDefault="00AB5501" w:rsidP="00AB550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B5501" w:rsidTr="00496EEF">
        <w:tc>
          <w:tcPr>
            <w:tcW w:w="2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501" w:rsidRDefault="00AB5501" w:rsidP="00AB550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01" w:rsidRDefault="00AB5501" w:rsidP="00AB550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в профессиональных конкурсах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01" w:rsidRDefault="00AB5501" w:rsidP="00AB550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01" w:rsidRDefault="00AB5501" w:rsidP="00AB55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01" w:rsidRDefault="00AB5501" w:rsidP="00AB550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B5501" w:rsidTr="00BC360C">
        <w:trPr>
          <w:trHeight w:val="585"/>
        </w:trPr>
        <w:tc>
          <w:tcPr>
            <w:tcW w:w="2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501" w:rsidRDefault="00AB5501" w:rsidP="00AB550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01" w:rsidRDefault="00AB5501" w:rsidP="00AB5501">
            <w:pPr>
              <w:rPr>
                <w:rFonts w:ascii="Times New Roman" w:hAnsi="Times New Roman" w:cs="Times New Roman"/>
              </w:rPr>
            </w:pPr>
            <w:r w:rsidRPr="00380159">
              <w:rPr>
                <w:rFonts w:ascii="Times New Roman" w:hAnsi="Times New Roman" w:cs="Times New Roman"/>
              </w:rPr>
              <w:t>Участие в семинарах (вебинарах)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01" w:rsidRDefault="00BC360C" w:rsidP="00AB550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 плану ИРО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01" w:rsidRDefault="00AB5501" w:rsidP="00AB550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01" w:rsidRDefault="00AB5501" w:rsidP="00AB550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B5501" w:rsidTr="00496EEF">
        <w:tc>
          <w:tcPr>
            <w:tcW w:w="2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501" w:rsidRDefault="00AB5501" w:rsidP="00AB550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01" w:rsidRDefault="00AB5501" w:rsidP="00AB5501">
            <w:pPr>
              <w:rPr>
                <w:rFonts w:ascii="Times New Roman" w:hAnsi="Times New Roman" w:cs="Times New Roman"/>
              </w:rPr>
            </w:pPr>
            <w:r w:rsidRPr="00380159">
              <w:rPr>
                <w:rFonts w:ascii="Times New Roman" w:hAnsi="Times New Roman" w:cs="Times New Roman"/>
              </w:rPr>
              <w:t xml:space="preserve">Семинар «Содержательная модель развития ШИБЦ: проблемы, возможности, перспективы» (Из опыта работы  ОУ № </w:t>
            </w:r>
            <w:r>
              <w:rPr>
                <w:rFonts w:ascii="Times New Roman" w:hAnsi="Times New Roman" w:cs="Times New Roman"/>
              </w:rPr>
              <w:t>6</w:t>
            </w:r>
            <w:r w:rsidRPr="0038015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01" w:rsidRDefault="00AB5501" w:rsidP="00AB550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Октябрь 2024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01" w:rsidRDefault="00AB5501" w:rsidP="00AB550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ОУ № 6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01" w:rsidRDefault="00AB5501" w:rsidP="00AB550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Руководитель ММО, библиотекарь МБОУ СОШ № 6 </w:t>
            </w:r>
          </w:p>
        </w:tc>
      </w:tr>
      <w:tr w:rsidR="00AB5501" w:rsidTr="00496EEF">
        <w:tc>
          <w:tcPr>
            <w:tcW w:w="2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501" w:rsidRDefault="00AB5501" w:rsidP="00AB550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01" w:rsidRDefault="00AB5501" w:rsidP="00AB55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0159">
              <w:rPr>
                <w:rFonts w:ascii="Times New Roman" w:hAnsi="Times New Roman" w:cs="Times New Roman"/>
              </w:rPr>
              <w:t xml:space="preserve">Семинар «Содержательная модель развития ШИБЦ: проблемы, возможности, перспективы» (Из опыта работы  ОУ № </w:t>
            </w:r>
            <w:r>
              <w:rPr>
                <w:rFonts w:ascii="Times New Roman" w:hAnsi="Times New Roman" w:cs="Times New Roman"/>
              </w:rPr>
              <w:t>19</w:t>
            </w:r>
            <w:r w:rsidRPr="0038015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01" w:rsidRDefault="00AB5501" w:rsidP="00AB550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Апрель 2025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01" w:rsidRDefault="00AB5501" w:rsidP="00AB550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ОУ № 19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01" w:rsidRDefault="00AB5501" w:rsidP="00AB550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ММО, библиотекарь МБОУ СОШ № 19</w:t>
            </w:r>
          </w:p>
        </w:tc>
      </w:tr>
      <w:tr w:rsidR="00AB5501" w:rsidTr="00496EEF">
        <w:tc>
          <w:tcPr>
            <w:tcW w:w="2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501" w:rsidRDefault="00AB5501" w:rsidP="00AB550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01" w:rsidRDefault="00AB5501" w:rsidP="00AB5501">
            <w:pPr>
              <w:rPr>
                <w:rFonts w:ascii="Times New Roman" w:hAnsi="Times New Roman" w:cs="Times New Roman"/>
              </w:rPr>
            </w:pPr>
            <w:r w:rsidRPr="00871E42">
              <w:rPr>
                <w:rFonts w:ascii="Times New Roman" w:hAnsi="Times New Roman" w:cs="Times New Roman"/>
              </w:rPr>
              <w:t xml:space="preserve">Семинар «Содержательная модель развития ШИБЦ: проблемы, возможности, перспективы» (Из опыта работы  ОУ № </w:t>
            </w:r>
            <w:r>
              <w:rPr>
                <w:rFonts w:ascii="Times New Roman" w:hAnsi="Times New Roman" w:cs="Times New Roman"/>
              </w:rPr>
              <w:t>2</w:t>
            </w:r>
            <w:r w:rsidRPr="00871E4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01" w:rsidRDefault="00AB5501" w:rsidP="00AB550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Ноябрь</w:t>
            </w:r>
          </w:p>
          <w:p w:rsidR="00AB5501" w:rsidRDefault="00726CDD" w:rsidP="00AB550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2024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01" w:rsidRDefault="00AB5501" w:rsidP="00AB550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ОУ № 2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01" w:rsidRPr="00871E42" w:rsidRDefault="00AB5501" w:rsidP="00AB5501">
            <w:pPr>
              <w:rPr>
                <w:rFonts w:ascii="Times New Roman" w:hAnsi="Times New Roman" w:cs="Times New Roman"/>
              </w:rPr>
            </w:pPr>
            <w:r w:rsidRPr="00871E42">
              <w:rPr>
                <w:rFonts w:ascii="Times New Roman" w:hAnsi="Times New Roman" w:cs="Times New Roman"/>
              </w:rPr>
              <w:t>Руководител</w:t>
            </w:r>
            <w:r>
              <w:rPr>
                <w:rFonts w:ascii="Times New Roman" w:hAnsi="Times New Roman" w:cs="Times New Roman"/>
              </w:rPr>
              <w:t>ь ММО, библиотекарь МБОУ СОШ № 2</w:t>
            </w:r>
          </w:p>
        </w:tc>
      </w:tr>
      <w:tr w:rsidR="00AB5501" w:rsidTr="00496EEF">
        <w:tc>
          <w:tcPr>
            <w:tcW w:w="2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501" w:rsidRDefault="00AB5501" w:rsidP="00AB550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01" w:rsidRDefault="0016359B" w:rsidP="00AB55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Самообразование школьных библиотекарей по индивидуальной методической теме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01" w:rsidRPr="0016359B" w:rsidRDefault="0016359B" w:rsidP="00AB5501">
            <w:pPr>
              <w:rPr>
                <w:rFonts w:ascii="Times New Roman" w:hAnsi="Times New Roman" w:cs="Times New Roman"/>
              </w:rPr>
            </w:pPr>
            <w:r w:rsidRPr="0016359B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01" w:rsidRPr="0016359B" w:rsidRDefault="00AB5501" w:rsidP="00AB55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01" w:rsidRPr="0016359B" w:rsidRDefault="0016359B" w:rsidP="00AB5501">
            <w:pPr>
              <w:rPr>
                <w:rFonts w:ascii="Times New Roman" w:hAnsi="Times New Roman" w:cs="Times New Roman"/>
              </w:rPr>
            </w:pPr>
            <w:r w:rsidRPr="0016359B">
              <w:rPr>
                <w:rFonts w:ascii="Times New Roman" w:hAnsi="Times New Roman" w:cs="Times New Roman"/>
              </w:rPr>
              <w:t xml:space="preserve">Школьные библиотекари </w:t>
            </w:r>
          </w:p>
        </w:tc>
      </w:tr>
      <w:tr w:rsidR="0016359B" w:rsidTr="00496EEF"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59B" w:rsidRPr="0016359B" w:rsidRDefault="0016359B" w:rsidP="00AB5501">
            <w:pPr>
              <w:spacing w:after="0" w:line="240" w:lineRule="auto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59B" w:rsidRPr="00726CDD" w:rsidRDefault="0016359B" w:rsidP="00AB5501">
            <w:pPr>
              <w:rPr>
                <w:rFonts w:ascii="Times New Roman" w:hAnsi="Times New Roman" w:cs="Times New Roman"/>
              </w:rPr>
            </w:pPr>
            <w:r w:rsidRPr="00726CDD">
              <w:rPr>
                <w:rFonts w:ascii="Times New Roman" w:hAnsi="Times New Roman" w:cs="Times New Roman"/>
              </w:rPr>
              <w:t>«Ярмарка библиотечных идей»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59B" w:rsidRPr="00726CDD" w:rsidRDefault="0016359B" w:rsidP="00AB5501">
            <w:pPr>
              <w:rPr>
                <w:rFonts w:ascii="Times New Roman" w:hAnsi="Times New Roman" w:cs="Times New Roman"/>
              </w:rPr>
            </w:pPr>
            <w:r w:rsidRPr="00726CDD">
              <w:rPr>
                <w:rFonts w:ascii="Times New Roman" w:hAnsi="Times New Roman" w:cs="Times New Roman"/>
              </w:rPr>
              <w:t>26.03.2025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59B" w:rsidRPr="0016359B" w:rsidRDefault="0016359B" w:rsidP="00AB5501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59B" w:rsidRPr="0016359B" w:rsidRDefault="0016359B" w:rsidP="00AB5501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AB5501" w:rsidTr="00496EEF"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501" w:rsidRDefault="00AB5501" w:rsidP="00AB550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Методическое сопровождение ЕГЭ и ОГЭ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01" w:rsidRDefault="00AB5501" w:rsidP="00AB55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01" w:rsidRDefault="00AB5501" w:rsidP="00AB55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01" w:rsidRDefault="00AB5501" w:rsidP="00AB550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01" w:rsidRDefault="00AB5501" w:rsidP="00AB550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B5501" w:rsidTr="00496EEF">
        <w:tc>
          <w:tcPr>
            <w:tcW w:w="2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501" w:rsidRDefault="00AB5501" w:rsidP="00AB550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Методическое сопровождение реализации программ направленных на выявление и поддержку одаренных и талантливых детей, в том числе, детей с ОВЗ и оказавшихся в ТЖС 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01" w:rsidRDefault="00AB5501" w:rsidP="00AB55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«Чтение – дело семейной», Муниципальный конкурс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01" w:rsidRDefault="00AB5501" w:rsidP="00AB550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01.11.2024по 06.12.2024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01" w:rsidRDefault="00AB5501" w:rsidP="00AB550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заочный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01" w:rsidRDefault="00AB5501" w:rsidP="00AB550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Руководитель ММО</w:t>
            </w:r>
          </w:p>
        </w:tc>
      </w:tr>
      <w:tr w:rsidR="00AB5501" w:rsidTr="00496EEF">
        <w:tc>
          <w:tcPr>
            <w:tcW w:w="2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501" w:rsidRDefault="00AB5501" w:rsidP="00AB550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01" w:rsidRDefault="00AB5501" w:rsidP="00AB5501">
            <w:pPr>
              <w:spacing w:after="0"/>
              <w:rPr>
                <w:rFonts w:ascii="Times New Roman" w:hAnsi="Times New Roman" w:cs="Times New Roman"/>
              </w:rPr>
            </w:pPr>
            <w:r w:rsidRPr="00705999">
              <w:rPr>
                <w:rFonts w:ascii="Times New Roman" w:hAnsi="Times New Roman" w:cs="Times New Roman"/>
              </w:rPr>
              <w:t>Муниципальный этап  Всероссийского конкурса юных чтецов «Живая классика - 2025» (очный)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01" w:rsidRPr="00705999" w:rsidRDefault="00AB5501" w:rsidP="00AB5501">
            <w:pPr>
              <w:rPr>
                <w:rFonts w:ascii="Times New Roman" w:hAnsi="Times New Roman" w:cs="Times New Roman"/>
                <w:b/>
              </w:rPr>
            </w:pPr>
            <w:r w:rsidRPr="00705999">
              <w:rPr>
                <w:rFonts w:ascii="Times New Roman" w:hAnsi="Times New Roman" w:cs="Times New Roman"/>
                <w:b/>
              </w:rPr>
              <w:t>15.03.2025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01" w:rsidRDefault="00AB5501" w:rsidP="00AB5501">
            <w:pPr>
              <w:rPr>
                <w:rFonts w:ascii="Times New Roman" w:hAnsi="Times New Roman" w:cs="Times New Roman"/>
              </w:rPr>
            </w:pPr>
            <w:r w:rsidRPr="00705999">
              <w:rPr>
                <w:rFonts w:ascii="Times New Roman" w:hAnsi="Times New Roman" w:cs="Times New Roman"/>
              </w:rPr>
              <w:t>МАОУ «СОШ №12»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01" w:rsidRDefault="00AB5501" w:rsidP="00AB5501">
            <w:pPr>
              <w:spacing w:before="100" w:beforeAutospacing="1"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705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Шарова О.С., методист МКУ АГО «ЦОДСО»</w:t>
            </w:r>
          </w:p>
        </w:tc>
      </w:tr>
      <w:tr w:rsidR="00AB5501" w:rsidTr="00496EEF">
        <w:tc>
          <w:tcPr>
            <w:tcW w:w="2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501" w:rsidRDefault="00AB5501" w:rsidP="00AB550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01" w:rsidRDefault="00AB5501" w:rsidP="00AB55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Муниципальный конкурс </w:t>
            </w:r>
            <w:r w:rsidRPr="003D726C">
              <w:rPr>
                <w:rFonts w:ascii="Times New Roman" w:hAnsi="Times New Roman"/>
                <w:sz w:val="20"/>
                <w:szCs w:val="20"/>
              </w:rPr>
              <w:t>юных чтецов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D726C">
              <w:rPr>
                <w:rFonts w:ascii="Times New Roman" w:hAnsi="Times New Roman"/>
                <w:sz w:val="20"/>
                <w:szCs w:val="20"/>
              </w:rPr>
              <w:t>«Живое слово»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(очный)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01" w:rsidRDefault="00AB5501" w:rsidP="00AB55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0599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19.10.2024 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01" w:rsidRDefault="00AB5501" w:rsidP="00AB5501">
            <w:pPr>
              <w:spacing w:after="0"/>
              <w:rPr>
                <w:rFonts w:ascii="Times New Roman" w:hAnsi="Times New Roman" w:cs="Times New Roman"/>
              </w:rPr>
            </w:pPr>
            <w:r w:rsidRPr="00705999">
              <w:rPr>
                <w:rFonts w:ascii="Times New Roman" w:hAnsi="Times New Roman" w:cs="Times New Roman"/>
              </w:rPr>
              <w:t>МАОУ «СОШ №12»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01" w:rsidRDefault="00AB5501" w:rsidP="00AB5501">
            <w:pPr>
              <w:spacing w:before="100" w:beforeAutospacing="1"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705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Шарова О.С., методист МКУ АГО «ЦОДСО»</w:t>
            </w:r>
          </w:p>
        </w:tc>
      </w:tr>
      <w:tr w:rsidR="00AB5501" w:rsidTr="00496EEF">
        <w:tc>
          <w:tcPr>
            <w:tcW w:w="2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501" w:rsidRDefault="00AB5501" w:rsidP="00AB550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01" w:rsidRDefault="00AB5501" w:rsidP="00AB5501">
            <w:pPr>
              <w:rPr>
                <w:rFonts w:ascii="Times New Roman" w:hAnsi="Times New Roman" w:cs="Times New Roman"/>
              </w:rPr>
            </w:pPr>
            <w:r w:rsidRPr="00705999">
              <w:rPr>
                <w:rFonts w:ascii="Times New Roman" w:hAnsi="Times New Roman" w:cs="Times New Roman"/>
              </w:rPr>
              <w:t>Муниципальный конкурс литературно-музыкальных композиций «Слава героям на все времена» (очный)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01" w:rsidRPr="00705999" w:rsidRDefault="00AB5501" w:rsidP="00AB5501">
            <w:pPr>
              <w:rPr>
                <w:rFonts w:ascii="Times New Roman" w:hAnsi="Times New Roman" w:cs="Times New Roman"/>
                <w:b/>
              </w:rPr>
            </w:pPr>
            <w:r w:rsidRPr="00705999">
              <w:rPr>
                <w:rFonts w:ascii="Times New Roman" w:hAnsi="Times New Roman" w:cs="Times New Roman"/>
                <w:b/>
              </w:rPr>
              <w:t>19.04.2025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01" w:rsidRDefault="00AB5501" w:rsidP="00AB5501">
            <w:pPr>
              <w:rPr>
                <w:rFonts w:ascii="Times New Roman" w:hAnsi="Times New Roman" w:cs="Times New Roman"/>
              </w:rPr>
            </w:pPr>
            <w:r w:rsidRPr="00705999">
              <w:rPr>
                <w:rFonts w:ascii="Times New Roman" w:hAnsi="Times New Roman" w:cs="Times New Roman"/>
              </w:rPr>
              <w:t>МАОУ «СОШ №12»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01" w:rsidRDefault="00AB5501" w:rsidP="00AB5501">
            <w:pPr>
              <w:rPr>
                <w:rFonts w:ascii="Times New Roman" w:hAnsi="Times New Roman" w:cs="Times New Roman"/>
              </w:rPr>
            </w:pPr>
            <w:r w:rsidRPr="00705999">
              <w:rPr>
                <w:rFonts w:ascii="Times New Roman" w:hAnsi="Times New Roman" w:cs="Times New Roman"/>
              </w:rPr>
              <w:t>Шарова О.С., методист МКУ АГО «ЦОДСО»</w:t>
            </w:r>
          </w:p>
        </w:tc>
      </w:tr>
      <w:tr w:rsidR="00AB5501" w:rsidTr="00496EEF">
        <w:tc>
          <w:tcPr>
            <w:tcW w:w="2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501" w:rsidRDefault="00AB5501" w:rsidP="00AB550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01" w:rsidRDefault="0016359B" w:rsidP="00AB55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чтения - 2025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01" w:rsidRDefault="0016359B" w:rsidP="00AB55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04.10.2024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01" w:rsidRDefault="00AB5501" w:rsidP="00AB55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01" w:rsidRPr="0016359B" w:rsidRDefault="0016359B" w:rsidP="00AB5501">
            <w:pPr>
              <w:rPr>
                <w:rFonts w:ascii="Times New Roman" w:hAnsi="Times New Roman" w:cs="Times New Roman"/>
              </w:rPr>
            </w:pPr>
            <w:r w:rsidRPr="0016359B">
              <w:rPr>
                <w:rFonts w:ascii="Times New Roman" w:hAnsi="Times New Roman" w:cs="Times New Roman"/>
              </w:rPr>
              <w:t>Школьные библиотекари</w:t>
            </w:r>
          </w:p>
        </w:tc>
      </w:tr>
      <w:tr w:rsidR="00AB5501" w:rsidTr="00496EEF">
        <w:trPr>
          <w:trHeight w:val="1787"/>
        </w:trPr>
        <w:tc>
          <w:tcPr>
            <w:tcW w:w="2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501" w:rsidRDefault="00AB5501" w:rsidP="00AB550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01" w:rsidRDefault="00AB5501" w:rsidP="00AB55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01" w:rsidRDefault="00AB5501" w:rsidP="00AB55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01" w:rsidRDefault="00AB5501" w:rsidP="00AB55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01" w:rsidRDefault="00AB5501" w:rsidP="00AB5501">
            <w:pPr>
              <w:rPr>
                <w:rFonts w:ascii="Times New Roman" w:hAnsi="Times New Roman" w:cs="Times New Roman"/>
              </w:rPr>
            </w:pPr>
          </w:p>
        </w:tc>
      </w:tr>
      <w:tr w:rsidR="00AB5501" w:rsidTr="00496EEF">
        <w:tc>
          <w:tcPr>
            <w:tcW w:w="2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501" w:rsidRDefault="00AB5501" w:rsidP="00AB550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01" w:rsidRDefault="00AB5501" w:rsidP="00AB55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01" w:rsidRDefault="00AB5501" w:rsidP="00AB55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01" w:rsidRDefault="00AB5501" w:rsidP="00AB55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01" w:rsidRDefault="00AB5501" w:rsidP="00AB5501">
            <w:pPr>
              <w:rPr>
                <w:rFonts w:ascii="Times New Roman" w:hAnsi="Times New Roman" w:cs="Times New Roman"/>
              </w:rPr>
            </w:pPr>
          </w:p>
        </w:tc>
      </w:tr>
      <w:tr w:rsidR="00AB5501" w:rsidTr="00496EEF">
        <w:tc>
          <w:tcPr>
            <w:tcW w:w="2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501" w:rsidRDefault="00AB5501" w:rsidP="00AB550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01" w:rsidRDefault="00AB5501" w:rsidP="00AB55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01" w:rsidRDefault="00AB5501" w:rsidP="00AB55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01" w:rsidRDefault="00AB5501" w:rsidP="00AB55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01" w:rsidRDefault="00AB5501" w:rsidP="00AB5501">
            <w:pPr>
              <w:rPr>
                <w:rFonts w:ascii="Times New Roman" w:hAnsi="Times New Roman" w:cs="Times New Roman"/>
              </w:rPr>
            </w:pPr>
          </w:p>
        </w:tc>
      </w:tr>
      <w:tr w:rsidR="00AB5501" w:rsidTr="00496EEF">
        <w:trPr>
          <w:trHeight w:val="756"/>
        </w:trPr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501" w:rsidRDefault="00AB5501" w:rsidP="00AB550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Диагностическая работа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01" w:rsidRDefault="00AB5501" w:rsidP="00AB5501">
            <w:pPr>
              <w:pStyle w:val="a4"/>
              <w:spacing w:line="276" w:lineRule="auto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01" w:rsidRDefault="00AB5501" w:rsidP="00AB55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01" w:rsidRDefault="00AB5501" w:rsidP="00AB55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01" w:rsidRDefault="00AB5501" w:rsidP="00AB5501">
            <w:pPr>
              <w:rPr>
                <w:rFonts w:ascii="Times New Roman" w:hAnsi="Times New Roman" w:cs="Times New Roman"/>
              </w:rPr>
            </w:pPr>
          </w:p>
        </w:tc>
      </w:tr>
      <w:tr w:rsidR="00AB5501" w:rsidTr="00496EEF">
        <w:tc>
          <w:tcPr>
            <w:tcW w:w="2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501" w:rsidRDefault="00AB5501" w:rsidP="00AB550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Методическое сопровождение молодых библиотекарей</w:t>
            </w:r>
          </w:p>
        </w:tc>
        <w:tc>
          <w:tcPr>
            <w:tcW w:w="3564" w:type="dxa"/>
          </w:tcPr>
          <w:p w:rsidR="00AB5501" w:rsidRPr="00A70FC7" w:rsidRDefault="00AB5501" w:rsidP="00AB5501">
            <w:pPr>
              <w:pStyle w:val="a7"/>
              <w:spacing w:line="240" w:lineRule="auto"/>
              <w:contextualSpacing/>
            </w:pPr>
            <w:r w:rsidRPr="00A70FC7">
              <w:t xml:space="preserve">Диагностика </w:t>
            </w:r>
            <w:r>
              <w:t>профессиональных дефицитов</w:t>
            </w:r>
            <w:r w:rsidRPr="00A70FC7">
              <w:t xml:space="preserve"> </w:t>
            </w:r>
            <w:r>
              <w:t>начинающих</w:t>
            </w:r>
            <w:r w:rsidRPr="00A70FC7">
              <w:t xml:space="preserve"> специалистов, выработка необходимых рекомендаций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01" w:rsidRDefault="0016359B" w:rsidP="00AB55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01" w:rsidRDefault="00AB5501" w:rsidP="00AB55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01" w:rsidRDefault="00AB5501" w:rsidP="00AB55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ММО, библиотекари ОУ</w:t>
            </w:r>
          </w:p>
        </w:tc>
      </w:tr>
      <w:tr w:rsidR="00AB5501" w:rsidTr="00496EEF">
        <w:tc>
          <w:tcPr>
            <w:tcW w:w="2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501" w:rsidRDefault="00AB5501" w:rsidP="00AB550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01" w:rsidRDefault="00AB5501" w:rsidP="00AB5501">
            <w:pPr>
              <w:rPr>
                <w:rFonts w:ascii="Times New Roman" w:hAnsi="Times New Roman" w:cs="Times New Roman"/>
              </w:rPr>
            </w:pPr>
            <w:r w:rsidRPr="0038785F">
              <w:rPr>
                <w:rFonts w:ascii="Times New Roman" w:hAnsi="Times New Roman" w:cs="Times New Roman"/>
              </w:rPr>
              <w:t>Проведение консультаций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01" w:rsidRDefault="00AB5501" w:rsidP="00AB55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года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01" w:rsidRDefault="00AB5501" w:rsidP="00AB55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01" w:rsidRDefault="00AB5501" w:rsidP="00AB55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ММО</w:t>
            </w:r>
          </w:p>
        </w:tc>
      </w:tr>
      <w:tr w:rsidR="00AB5501" w:rsidTr="00496EEF">
        <w:tc>
          <w:tcPr>
            <w:tcW w:w="2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501" w:rsidRDefault="00AB5501" w:rsidP="00AB550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01" w:rsidRDefault="00AB5501" w:rsidP="00AB55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01" w:rsidRDefault="00AB5501" w:rsidP="00AB55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01" w:rsidRDefault="00AB5501" w:rsidP="00AB55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01" w:rsidRDefault="00AB5501" w:rsidP="00AB5501">
            <w:pPr>
              <w:rPr>
                <w:rFonts w:ascii="Times New Roman" w:hAnsi="Times New Roman" w:cs="Times New Roman"/>
              </w:rPr>
            </w:pPr>
          </w:p>
        </w:tc>
      </w:tr>
      <w:tr w:rsidR="00AB5501" w:rsidTr="00496EEF"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501" w:rsidRDefault="00AB5501" w:rsidP="00AB550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Методическое сопровождение по обновлению содержания </w:t>
            </w:r>
            <w:r>
              <w:rPr>
                <w:rFonts w:ascii="Times New Roman" w:hAnsi="Times New Roman" w:cs="Times New Roman"/>
                <w:b/>
              </w:rPr>
              <w:lastRenderedPageBreak/>
              <w:t>образования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01" w:rsidRDefault="00AB5501" w:rsidP="00AB55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01" w:rsidRDefault="00AB5501" w:rsidP="00AB55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01" w:rsidRDefault="00AB5501" w:rsidP="00AB55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01" w:rsidRDefault="00AB5501" w:rsidP="00AB5501">
            <w:pPr>
              <w:rPr>
                <w:rFonts w:ascii="Times New Roman" w:hAnsi="Times New Roman" w:cs="Times New Roman"/>
              </w:rPr>
            </w:pPr>
          </w:p>
        </w:tc>
      </w:tr>
    </w:tbl>
    <w:p w:rsidR="00AB6A40" w:rsidRDefault="00AB6A40" w:rsidP="00AB6A40">
      <w:pPr>
        <w:rPr>
          <w:rFonts w:ascii="Times New Roman" w:hAnsi="Times New Roman" w:cs="Times New Roman"/>
          <w:b/>
        </w:rPr>
      </w:pPr>
    </w:p>
    <w:p w:rsidR="00AB6A40" w:rsidRDefault="00AB6A40" w:rsidP="00AB6A4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Руководитель профессионального объединения     </w:t>
      </w:r>
      <w:r w:rsidR="00BC360C">
        <w:rPr>
          <w:rFonts w:ascii="Times New Roman" w:hAnsi="Times New Roman" w:cs="Times New Roman"/>
          <w:b/>
        </w:rPr>
        <w:t xml:space="preserve">                </w:t>
      </w:r>
      <w:bookmarkStart w:id="0" w:name="_GoBack"/>
      <w:bookmarkEnd w:id="0"/>
      <w:r>
        <w:rPr>
          <w:rFonts w:ascii="Times New Roman" w:hAnsi="Times New Roman" w:cs="Times New Roman"/>
          <w:b/>
        </w:rPr>
        <w:t xml:space="preserve"> </w:t>
      </w:r>
      <w:r w:rsidR="00BC360C">
        <w:rPr>
          <w:rFonts w:ascii="Times New Roman" w:hAnsi="Times New Roman" w:cs="Times New Roman"/>
          <w:b/>
        </w:rPr>
        <w:t xml:space="preserve"> Чепчугова Н.В.</w:t>
      </w:r>
      <w:r>
        <w:rPr>
          <w:rFonts w:ascii="Times New Roman" w:hAnsi="Times New Roman" w:cs="Times New Roman"/>
          <w:b/>
        </w:rPr>
        <w:t xml:space="preserve">                        </w:t>
      </w:r>
    </w:p>
    <w:p w:rsidR="00AB6A40" w:rsidRDefault="00AB6A40" w:rsidP="00AB6A40">
      <w:pPr>
        <w:rPr>
          <w:rFonts w:ascii="Times New Roman" w:hAnsi="Times New Roman" w:cs="Times New Roman"/>
          <w:b/>
        </w:rPr>
      </w:pPr>
    </w:p>
    <w:p w:rsidR="00AB6A40" w:rsidRDefault="00AB6A40" w:rsidP="00AB6A40">
      <w:pPr>
        <w:rPr>
          <w:rFonts w:ascii="Times New Roman" w:hAnsi="Times New Roman" w:cs="Times New Roman"/>
          <w:b/>
        </w:rPr>
      </w:pPr>
    </w:p>
    <w:p w:rsidR="00AB6A40" w:rsidRDefault="00AB6A40" w:rsidP="00AB6A40"/>
    <w:p w:rsidR="00AB6A40" w:rsidRDefault="00AB6A40" w:rsidP="00AB6A40"/>
    <w:p w:rsidR="00AB6A40" w:rsidRDefault="00AB6A40" w:rsidP="00AB6A40"/>
    <w:p w:rsidR="00AB6A40" w:rsidRDefault="00AB6A40" w:rsidP="00AB6A40"/>
    <w:p w:rsidR="00AB6A40" w:rsidRDefault="00AB6A40" w:rsidP="00AB6A40"/>
    <w:p w:rsidR="00AB6A40" w:rsidRDefault="00AB6A40" w:rsidP="00AB6A40"/>
    <w:p w:rsidR="00AB6A40" w:rsidRDefault="00AB6A40" w:rsidP="00AB6A40"/>
    <w:p w:rsidR="00AB6A40" w:rsidRDefault="00AB6A40" w:rsidP="00AB6A40">
      <w:pPr>
        <w:jc w:val="right"/>
      </w:pPr>
    </w:p>
    <w:p w:rsidR="00AB6A40" w:rsidRDefault="00AB6A40" w:rsidP="00AB6A40">
      <w:pPr>
        <w:jc w:val="right"/>
      </w:pPr>
    </w:p>
    <w:p w:rsidR="00AB6A40" w:rsidRDefault="00AB6A40" w:rsidP="00AB6A40">
      <w:pPr>
        <w:jc w:val="both"/>
        <w:rPr>
          <w:rFonts w:ascii="Liberation Serif" w:hAnsi="Liberation Serif"/>
          <w:b/>
          <w:sz w:val="28"/>
          <w:szCs w:val="28"/>
        </w:rPr>
      </w:pPr>
    </w:p>
    <w:sectPr w:rsidR="00AB6A40" w:rsidSect="002F0D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AB6A40"/>
    <w:rsid w:val="0016359B"/>
    <w:rsid w:val="002F0D3B"/>
    <w:rsid w:val="003755E8"/>
    <w:rsid w:val="00380159"/>
    <w:rsid w:val="0038785F"/>
    <w:rsid w:val="00496EEF"/>
    <w:rsid w:val="00705999"/>
    <w:rsid w:val="00726CDD"/>
    <w:rsid w:val="00824C66"/>
    <w:rsid w:val="00871E42"/>
    <w:rsid w:val="009516BA"/>
    <w:rsid w:val="009577D8"/>
    <w:rsid w:val="00AB5501"/>
    <w:rsid w:val="00AB6A40"/>
    <w:rsid w:val="00AF62A7"/>
    <w:rsid w:val="00B70727"/>
    <w:rsid w:val="00BC360C"/>
    <w:rsid w:val="00E83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1F820"/>
  <w15:docId w15:val="{4AA4771A-AD14-4FF8-8781-27E6C8470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6A40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AB6A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AB6A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AB6A40"/>
    <w:rPr>
      <w:i/>
      <w:iCs/>
    </w:rPr>
  </w:style>
  <w:style w:type="character" w:styleId="a6">
    <w:name w:val="Strong"/>
    <w:basedOn w:val="a0"/>
    <w:uiPriority w:val="22"/>
    <w:qFormat/>
    <w:rsid w:val="00AB6A40"/>
    <w:rPr>
      <w:b/>
      <w:bCs/>
    </w:rPr>
  </w:style>
  <w:style w:type="paragraph" w:customStyle="1" w:styleId="a7">
    <w:name w:val="Базовый"/>
    <w:rsid w:val="0038785F"/>
    <w:pPr>
      <w:tabs>
        <w:tab w:val="left" w:pos="708"/>
      </w:tabs>
      <w:suppressAutoHyphens/>
      <w:spacing w:after="0" w:line="100" w:lineRule="atLeast"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styleId="a8">
    <w:name w:val="annotation reference"/>
    <w:basedOn w:val="a0"/>
    <w:uiPriority w:val="99"/>
    <w:semiHidden/>
    <w:unhideWhenUsed/>
    <w:rsid w:val="00AB5501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AB5501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AB5501"/>
    <w:rPr>
      <w:rFonts w:ascii="Calibri" w:eastAsia="Calibri" w:hAnsi="Calibri" w:cs="Calibri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AB5501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AB5501"/>
    <w:rPr>
      <w:rFonts w:ascii="Calibri" w:eastAsia="Calibri" w:hAnsi="Calibri" w:cs="Calibri"/>
      <w:b/>
      <w:bCs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AB55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AB5501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5</Pages>
  <Words>774</Words>
  <Characters>4416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Физика</dc:creator>
  <cp:lastModifiedBy>Admin</cp:lastModifiedBy>
  <cp:revision>11</cp:revision>
  <dcterms:created xsi:type="dcterms:W3CDTF">2024-06-04T05:25:00Z</dcterms:created>
  <dcterms:modified xsi:type="dcterms:W3CDTF">2024-10-02T09:51:00Z</dcterms:modified>
</cp:coreProperties>
</file>